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CF4772">
        <w:rPr>
          <w:color w:val="000000"/>
        </w:rPr>
        <w:t>359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CF4772">
        <w:rPr>
          <w:color w:val="000000"/>
        </w:rPr>
        <w:t>Глухова Алексея Владимировича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27</w:t>
      </w:r>
      <w:r w:rsidR="0062283F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CF4772">
        <w:rPr>
          <w:color w:val="000000"/>
        </w:rPr>
        <w:t>Глухов А.В.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 w:rsidR="00CF4772">
        <w:rPr>
          <w:rFonts w:eastAsia="Times New Roman CYR"/>
          <w:color w:val="000000"/>
        </w:rPr>
        <w:t>16.10.2023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263F91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Глухов А.В.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CF4772">
        <w:rPr>
          <w:color w:val="000000"/>
        </w:rPr>
        <w:t>Глухова А.В.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</w:t>
      </w:r>
      <w:r>
        <w:rPr>
          <w:color w:val="000000"/>
        </w:rPr>
        <w:t xml:space="preserve">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</w:t>
      </w:r>
      <w:r>
        <w:rPr>
          <w:color w:val="000000"/>
          <w:spacing w:val="-6"/>
        </w:rPr>
        <w:t>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CF4772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CF4772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CF4772">
        <w:rPr>
          <w:rFonts w:eastAsia="Times New Roman CYR"/>
          <w:color w:val="000000"/>
        </w:rPr>
        <w:t>16.10.2023</w:t>
      </w:r>
      <w:r>
        <w:rPr>
          <w:color w:val="000000"/>
        </w:rPr>
        <w:t xml:space="preserve"> в отношении </w:t>
      </w:r>
      <w:r w:rsidR="00CF4772">
        <w:rPr>
          <w:color w:val="000000"/>
        </w:rPr>
        <w:t>Глухова А.В.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правонарушен</w:t>
      </w:r>
      <w:r>
        <w:rPr>
          <w:rFonts w:eastAsia="Times New Roman CYR"/>
          <w:color w:val="000000"/>
        </w:rPr>
        <w:t xml:space="preserve">ия, предусмотренного </w:t>
      </w:r>
      <w:r w:rsidR="00263F91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 дня вст</w:t>
      </w:r>
      <w:r>
        <w:rPr>
          <w:color w:val="000000"/>
          <w:spacing w:val="-6"/>
        </w:rPr>
        <w:t xml:space="preserve">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CF4772">
        <w:rPr>
          <w:rFonts w:eastAsia="Times New Roman CYR"/>
          <w:color w:val="000000"/>
        </w:rPr>
        <w:t>16.10.2023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506B22">
        <w:rPr>
          <w:color w:val="000000"/>
        </w:rPr>
        <w:t>27.10.2023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506B22">
        <w:rPr>
          <w:color w:val="000000"/>
        </w:rPr>
        <w:t>26</w:t>
      </w:r>
      <w:r w:rsidR="0062283F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CF4772">
        <w:rPr>
          <w:color w:val="000000"/>
        </w:rPr>
        <w:t>Глуховым А.В.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</w:t>
      </w:r>
      <w:r>
        <w:rPr>
          <w:color w:val="000000"/>
        </w:rPr>
        <w:t>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CF4772">
        <w:rPr>
          <w:color w:val="000000"/>
        </w:rPr>
        <w:t>Глухова А.В.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CF4772">
        <w:rPr>
          <w:color w:val="000000"/>
        </w:rPr>
        <w:t>№</w:t>
      </w:r>
      <w:r>
        <w:rPr>
          <w:color w:val="000000"/>
        </w:rPr>
        <w:t>…</w:t>
      </w:r>
      <w:r w:rsidR="00CF4772">
        <w:rPr>
          <w:color w:val="000000"/>
        </w:rPr>
        <w:t xml:space="preserve"> от 22.02.2024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CF4772">
        <w:rPr>
          <w:rFonts w:eastAsia="Times New Roman CYR"/>
          <w:color w:val="000000"/>
        </w:rPr>
        <w:t>16.10.2023</w:t>
      </w:r>
      <w:r w:rsidR="0062283F">
        <w:rPr>
          <w:color w:val="000000"/>
        </w:rPr>
        <w:t xml:space="preserve">, копией карточки учета транспортного средства; копией Выписки из ГИС ГМП по состоянию на </w:t>
      </w:r>
      <w:r w:rsidR="00CF4772">
        <w:rPr>
          <w:color w:val="000000"/>
        </w:rPr>
        <w:t xml:space="preserve">22.02.2024, согласно которой штраф </w:t>
      </w:r>
      <w:r w:rsidR="0062283F">
        <w:rPr>
          <w:color w:val="000000"/>
        </w:rPr>
        <w:t>оплачен</w:t>
      </w:r>
      <w:r w:rsidR="00CF4772">
        <w:rPr>
          <w:color w:val="000000"/>
        </w:rPr>
        <w:t xml:space="preserve"> 30.01.2024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CF4772">
        <w:rPr>
          <w:color w:val="000000"/>
        </w:rPr>
        <w:t>Глухова А.В.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CF4772">
        <w:rPr>
          <w:color w:val="000000"/>
        </w:rPr>
        <w:t>Глухова А.В.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</w:t>
      </w:r>
      <w:r>
        <w:rPr>
          <w:color w:val="000000"/>
        </w:rPr>
        <w:t xml:space="preserve">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CF4772">
        <w:rPr>
          <w:color w:val="000000"/>
        </w:rPr>
        <w:t>Глухова Алексея Владимировича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263F91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</w:t>
      </w:r>
      <w:r>
        <w:rPr>
          <w:rFonts w:eastAsia="Times New Roman CYR"/>
          <w:color w:val="000000"/>
        </w:rPr>
        <w:t>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>
        <w:rPr>
          <w:rFonts w:eastAsia="Times New Roman CYR"/>
          <w:color w:val="000000"/>
        </w:rPr>
        <w:t>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</w:t>
      </w:r>
      <w:r>
        <w:rPr>
          <w:rFonts w:eastAsia="Times New Roman CYR"/>
          <w:color w:val="000000"/>
        </w:rPr>
        <w:t>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</w:t>
      </w:r>
      <w:r w:rsidRPr="009914F3">
        <w:rPr>
          <w:bCs/>
          <w:color w:val="000000"/>
        </w:rPr>
        <w:t>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</w:t>
      </w:r>
      <w:r w:rsidRPr="009914F3">
        <w:rPr>
          <w:bCs/>
          <w:color w:val="000000"/>
        </w:rPr>
        <w:t xml:space="preserve">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B21777" w:rsidR="00B21777">
        <w:rPr>
          <w:color w:val="000000"/>
        </w:rPr>
        <w:t>0412365400805003592420155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Копия </w:t>
      </w:r>
      <w:r>
        <w:rPr>
          <w:rFonts w:eastAsia="Times New Roman CYR"/>
          <w:color w:val="000000"/>
        </w:rPr>
        <w:t>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63F91"/>
    <w:rsid w:val="00274471"/>
    <w:rsid w:val="00295D82"/>
    <w:rsid w:val="002B0EEC"/>
    <w:rsid w:val="00331790"/>
    <w:rsid w:val="003430C6"/>
    <w:rsid w:val="00397B14"/>
    <w:rsid w:val="003F0D78"/>
    <w:rsid w:val="004A2127"/>
    <w:rsid w:val="00506B22"/>
    <w:rsid w:val="00593B97"/>
    <w:rsid w:val="0062283F"/>
    <w:rsid w:val="006A1CD2"/>
    <w:rsid w:val="00802B06"/>
    <w:rsid w:val="0080767D"/>
    <w:rsid w:val="008450DB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B21777"/>
    <w:rsid w:val="00CF4772"/>
    <w:rsid w:val="00D52D12"/>
    <w:rsid w:val="00DA1196"/>
    <w:rsid w:val="00DB2711"/>
    <w:rsid w:val="00DD2015"/>
    <w:rsid w:val="00EA11B4"/>
    <w:rsid w:val="00EE53FA"/>
    <w:rsid w:val="00FD7296"/>
    <w:rsid w:val="00FF4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